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4D08" w14:textId="36D21E5B" w:rsidR="00CC09DD" w:rsidRDefault="00CC09DD" w:rsidP="00CC09D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3AF51CC" w14:textId="0E265A2E" w:rsidR="00977075" w:rsidRPr="007D734F" w:rsidRDefault="00977075" w:rsidP="009770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34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67E1D174" w14:textId="77777777" w:rsidR="00977075" w:rsidRPr="007D734F" w:rsidRDefault="00977075" w:rsidP="00977075">
      <w:pPr>
        <w:pStyle w:val="a3"/>
        <w:jc w:val="center"/>
        <w:rPr>
          <w:sz w:val="28"/>
          <w:szCs w:val="28"/>
        </w:rPr>
      </w:pPr>
      <w:r w:rsidRPr="007D734F">
        <w:rPr>
          <w:sz w:val="28"/>
          <w:szCs w:val="28"/>
        </w:rPr>
        <w:t xml:space="preserve">Межрегионального родительского собрания </w:t>
      </w:r>
    </w:p>
    <w:p w14:paraId="5D2D40E1" w14:textId="179AEBA8" w:rsidR="00977075" w:rsidRPr="007D734F" w:rsidRDefault="00977075" w:rsidP="00977075">
      <w:pPr>
        <w:pStyle w:val="a3"/>
        <w:jc w:val="center"/>
        <w:rPr>
          <w:sz w:val="28"/>
          <w:szCs w:val="28"/>
        </w:rPr>
      </w:pPr>
      <w:r w:rsidRPr="007D734F">
        <w:rPr>
          <w:sz w:val="28"/>
          <w:szCs w:val="28"/>
        </w:rPr>
        <w:t>«Родитель и школа: вместе в будущее»</w:t>
      </w:r>
    </w:p>
    <w:p w14:paraId="2C1EED9A" w14:textId="640684C0" w:rsidR="00977075" w:rsidRPr="007D734F" w:rsidRDefault="00977075" w:rsidP="00977075">
      <w:pPr>
        <w:pStyle w:val="a3"/>
        <w:jc w:val="center"/>
        <w:rPr>
          <w:b w:val="0"/>
          <w:sz w:val="28"/>
          <w:szCs w:val="28"/>
        </w:rPr>
      </w:pPr>
      <w:r w:rsidRPr="007D734F">
        <w:rPr>
          <w:b w:val="0"/>
          <w:sz w:val="28"/>
          <w:szCs w:val="28"/>
        </w:rPr>
        <w:t>Псковская область</w:t>
      </w:r>
    </w:p>
    <w:p w14:paraId="4AA2410C" w14:textId="77777777" w:rsidR="00D244ED" w:rsidRPr="007D734F" w:rsidRDefault="00D244ED" w:rsidP="00A31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64200" w14:textId="5C342D13" w:rsidR="00D244ED" w:rsidRPr="007D734F" w:rsidRDefault="00D244ED" w:rsidP="00A31515">
      <w:pPr>
        <w:spacing w:after="0"/>
        <w:rPr>
          <w:rFonts w:ascii="Times New Roman" w:hAnsi="Times New Roman" w:cs="Times New Roman"/>
          <w:kern w:val="1"/>
          <w:sz w:val="24"/>
          <w:szCs w:val="24"/>
        </w:rPr>
      </w:pPr>
      <w:r w:rsidRPr="007D734F">
        <w:rPr>
          <w:rFonts w:ascii="Times New Roman" w:hAnsi="Times New Roman" w:cs="Times New Roman"/>
          <w:sz w:val="24"/>
          <w:szCs w:val="24"/>
        </w:rPr>
        <w:t>Дата проведения:</w:t>
      </w:r>
      <w:r w:rsidRPr="007D734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7D734F">
        <w:rPr>
          <w:rFonts w:ascii="Times New Roman" w:hAnsi="Times New Roman" w:cs="Times New Roman"/>
          <w:b/>
          <w:sz w:val="24"/>
          <w:szCs w:val="24"/>
        </w:rPr>
        <w:t>08.09.2022</w:t>
      </w:r>
    </w:p>
    <w:p w14:paraId="7E3ECF44" w14:textId="542E5652" w:rsidR="00D244ED" w:rsidRPr="007D734F" w:rsidRDefault="00D244ED" w:rsidP="00A31515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7D734F">
        <w:rPr>
          <w:rFonts w:ascii="Times New Roman" w:hAnsi="Times New Roman" w:cs="Times New Roman"/>
          <w:kern w:val="1"/>
          <w:sz w:val="24"/>
          <w:szCs w:val="24"/>
        </w:rPr>
        <w:t>Время проведения:</w:t>
      </w:r>
      <w:r w:rsidRPr="007D734F">
        <w:rPr>
          <w:rFonts w:ascii="Times New Roman" w:hAnsi="Times New Roman" w:cs="Times New Roman"/>
          <w:b/>
          <w:kern w:val="1"/>
          <w:sz w:val="24"/>
          <w:szCs w:val="24"/>
        </w:rPr>
        <w:t xml:space="preserve"> 18.00 – </w:t>
      </w:r>
      <w:r w:rsidR="00FD643A" w:rsidRPr="007D734F">
        <w:rPr>
          <w:rFonts w:ascii="Times New Roman" w:hAnsi="Times New Roman" w:cs="Times New Roman"/>
          <w:b/>
          <w:kern w:val="1"/>
          <w:sz w:val="24"/>
          <w:szCs w:val="24"/>
        </w:rPr>
        <w:t>20.00</w:t>
      </w:r>
      <w:r w:rsidR="007D734F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  <w:r w:rsidR="007D734F">
        <w:rPr>
          <w:rFonts w:ascii="Times New Roman" w:hAnsi="Times New Roman" w:cs="Times New Roman"/>
          <w:bCs/>
          <w:kern w:val="1"/>
          <w:sz w:val="24"/>
          <w:szCs w:val="24"/>
        </w:rPr>
        <w:t>по МСК</w:t>
      </w:r>
    </w:p>
    <w:p w14:paraId="372855F5" w14:textId="6BD28CCB" w:rsidR="00D244ED" w:rsidRPr="007D734F" w:rsidRDefault="00D244ED" w:rsidP="008B410F">
      <w:pPr>
        <w:spacing w:after="0"/>
        <w:ind w:firstLine="708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7D734F">
        <w:rPr>
          <w:rFonts w:ascii="Times New Roman" w:hAnsi="Times New Roman" w:cs="Times New Roman"/>
          <w:b/>
          <w:bCs/>
          <w:kern w:val="1"/>
          <w:sz w:val="24"/>
          <w:szCs w:val="24"/>
        </w:rPr>
        <w:t>Место проведения:</w:t>
      </w:r>
      <w:r w:rsidRPr="007D734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774BD" w:rsidRPr="007D734F">
        <w:rPr>
          <w:rFonts w:ascii="Times New Roman" w:hAnsi="Times New Roman" w:cs="Times New Roman"/>
          <w:sz w:val="24"/>
          <w:szCs w:val="24"/>
        </w:rPr>
        <w:t>Центр непрерывного повышения профессионального мастерства педагогических работников</w:t>
      </w:r>
      <w:r w:rsidR="008774BD" w:rsidRPr="007D734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B410F" w:rsidRPr="007D734F">
        <w:rPr>
          <w:rFonts w:ascii="Times New Roman" w:hAnsi="Times New Roman" w:cs="Times New Roman"/>
          <w:sz w:val="24"/>
          <w:szCs w:val="24"/>
        </w:rPr>
        <w:t>ГБОУ ДПО «Псковский областной институт повышения квалификации работников образования»</w:t>
      </w:r>
      <w:r w:rsidR="008B410F" w:rsidRPr="007D734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7D734F">
        <w:rPr>
          <w:rFonts w:ascii="Times New Roman" w:hAnsi="Times New Roman" w:cs="Times New Roman"/>
          <w:kern w:val="1"/>
          <w:sz w:val="24"/>
          <w:szCs w:val="24"/>
        </w:rPr>
        <w:t xml:space="preserve">(г. </w:t>
      </w:r>
      <w:r w:rsidR="008774BD" w:rsidRPr="007D734F">
        <w:rPr>
          <w:rFonts w:ascii="Times New Roman" w:hAnsi="Times New Roman" w:cs="Times New Roman"/>
          <w:kern w:val="1"/>
          <w:sz w:val="24"/>
          <w:szCs w:val="24"/>
        </w:rPr>
        <w:t>Пско</w:t>
      </w:r>
      <w:r w:rsidRPr="007D734F">
        <w:rPr>
          <w:rFonts w:ascii="Times New Roman" w:hAnsi="Times New Roman" w:cs="Times New Roman"/>
          <w:kern w:val="1"/>
          <w:sz w:val="24"/>
          <w:szCs w:val="24"/>
        </w:rPr>
        <w:t>в,</w:t>
      </w:r>
      <w:r w:rsidRPr="007D734F">
        <w:rPr>
          <w:rFonts w:ascii="Times New Roman" w:hAnsi="Times New Roman" w:cs="Times New Roman"/>
          <w:sz w:val="24"/>
          <w:szCs w:val="24"/>
        </w:rPr>
        <w:t xml:space="preserve"> ул. </w:t>
      </w:r>
      <w:r w:rsidR="008774BD" w:rsidRPr="007D734F">
        <w:rPr>
          <w:rFonts w:ascii="Times New Roman" w:hAnsi="Times New Roman" w:cs="Times New Roman"/>
          <w:sz w:val="24"/>
          <w:szCs w:val="24"/>
        </w:rPr>
        <w:t>Кузнецкая</w:t>
      </w:r>
      <w:r w:rsidRPr="007D734F">
        <w:rPr>
          <w:rFonts w:ascii="Times New Roman" w:hAnsi="Times New Roman" w:cs="Times New Roman"/>
          <w:sz w:val="24"/>
          <w:szCs w:val="24"/>
        </w:rPr>
        <w:t xml:space="preserve">, д. </w:t>
      </w:r>
      <w:r w:rsidR="008774BD" w:rsidRPr="007D734F">
        <w:rPr>
          <w:rFonts w:ascii="Times New Roman" w:hAnsi="Times New Roman" w:cs="Times New Roman"/>
          <w:sz w:val="24"/>
          <w:szCs w:val="24"/>
        </w:rPr>
        <w:t>13</w:t>
      </w:r>
      <w:r w:rsidRPr="007D734F">
        <w:rPr>
          <w:rFonts w:ascii="Times New Roman" w:hAnsi="Times New Roman" w:cs="Times New Roman"/>
          <w:sz w:val="24"/>
          <w:szCs w:val="24"/>
        </w:rPr>
        <w:t>)</w:t>
      </w:r>
      <w:r w:rsidR="00A31515" w:rsidRPr="007D734F">
        <w:rPr>
          <w:rFonts w:ascii="Times New Roman" w:hAnsi="Times New Roman" w:cs="Times New Roman"/>
          <w:sz w:val="24"/>
          <w:szCs w:val="24"/>
        </w:rPr>
        <w:t>.</w:t>
      </w:r>
    </w:p>
    <w:p w14:paraId="3D5FB75B" w14:textId="013C2527" w:rsidR="007D734F" w:rsidRPr="007D734F" w:rsidRDefault="00D244ED" w:rsidP="007D734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34F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7D734F">
        <w:rPr>
          <w:rFonts w:ascii="Times New Roman" w:hAnsi="Times New Roman" w:cs="Times New Roman"/>
          <w:sz w:val="24"/>
          <w:szCs w:val="24"/>
        </w:rPr>
        <w:t xml:space="preserve"> </w:t>
      </w:r>
      <w:r w:rsidRPr="007D734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областного родительского совета, </w:t>
      </w:r>
      <w:r w:rsidRPr="007D734F">
        <w:rPr>
          <w:rFonts w:ascii="Times New Roman" w:hAnsi="Times New Roman"/>
          <w:sz w:val="24"/>
          <w:szCs w:val="24"/>
        </w:rPr>
        <w:t xml:space="preserve">представители родительских комитетов, попечительских советов, </w:t>
      </w:r>
      <w:r w:rsidRPr="007D734F">
        <w:rPr>
          <w:rFonts w:ascii="Times New Roman" w:eastAsia="Times New Roman" w:hAnsi="Times New Roman"/>
          <w:sz w:val="24"/>
          <w:szCs w:val="24"/>
          <w:lang w:eastAsia="ru-RU"/>
        </w:rPr>
        <w:t>управляющих советов, родители (законные представители) обучающихся, педагогические работники, осуществляющие функции классных руководителей, представители Национальной родительской ассоциации Российской Федерации, руководители (специалисты) органов местного самоуправления, осуществляющих управление в сфере образования.</w:t>
      </w:r>
    </w:p>
    <w:p w14:paraId="3DA5633F" w14:textId="11A36BB3" w:rsidR="00B51EBE" w:rsidRPr="007D734F" w:rsidRDefault="007D734F" w:rsidP="00A3151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Трансляция для</w:t>
      </w:r>
      <w:r w:rsidR="00C6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онлайн</w:t>
      </w:r>
      <w:r w:rsidRPr="007D7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участников</w:t>
      </w:r>
      <w:r w:rsidRPr="007D734F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https://youtu.be/HjNB8_44D2o</w:t>
      </w:r>
    </w:p>
    <w:p w14:paraId="2B3F37EC" w14:textId="77777777" w:rsidR="007D734F" w:rsidRPr="007D734F" w:rsidRDefault="007D734F" w:rsidP="00A31515">
      <w:pPr>
        <w:spacing w:after="0"/>
        <w:ind w:firstLine="708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796"/>
      </w:tblGrid>
      <w:tr w:rsidR="00977075" w:rsidRPr="007D734F" w14:paraId="18F632A6" w14:textId="77777777" w:rsidTr="00C2293E">
        <w:trPr>
          <w:trHeight w:val="410"/>
        </w:trPr>
        <w:tc>
          <w:tcPr>
            <w:tcW w:w="1668" w:type="dxa"/>
          </w:tcPr>
          <w:p w14:paraId="6772551F" w14:textId="1A70DB2A" w:rsidR="00977075" w:rsidRPr="007D734F" w:rsidRDefault="00070694" w:rsidP="00C2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17.40-18.00</w:t>
            </w:r>
          </w:p>
        </w:tc>
        <w:tc>
          <w:tcPr>
            <w:tcW w:w="7796" w:type="dxa"/>
          </w:tcPr>
          <w:p w14:paraId="2838753B" w14:textId="15071AB4" w:rsidR="00977075" w:rsidRPr="007D734F" w:rsidRDefault="00070694" w:rsidP="00977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070694" w:rsidRPr="007D734F" w14:paraId="4AD233F3" w14:textId="77777777" w:rsidTr="00C2293E">
        <w:trPr>
          <w:trHeight w:val="410"/>
        </w:trPr>
        <w:tc>
          <w:tcPr>
            <w:tcW w:w="1668" w:type="dxa"/>
          </w:tcPr>
          <w:p w14:paraId="7357E827" w14:textId="3BE4CA71" w:rsidR="00070694" w:rsidRPr="007D734F" w:rsidRDefault="00070694" w:rsidP="00C2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18.00-18.05</w:t>
            </w:r>
          </w:p>
        </w:tc>
        <w:tc>
          <w:tcPr>
            <w:tcW w:w="7796" w:type="dxa"/>
          </w:tcPr>
          <w:p w14:paraId="4F9E5F24" w14:textId="77777777" w:rsidR="00070694" w:rsidRPr="007D734F" w:rsidRDefault="00070694" w:rsidP="00070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Приветственное слово:</w:t>
            </w:r>
          </w:p>
          <w:p w14:paraId="0E721D14" w14:textId="09B4C2AC" w:rsidR="00070694" w:rsidRPr="007D734F" w:rsidRDefault="00070694" w:rsidP="000706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Григорьев Алексей Александрович, 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заместителя председателя Комитета по образования Псковской области</w:t>
            </w:r>
          </w:p>
        </w:tc>
      </w:tr>
      <w:tr w:rsidR="00986824" w:rsidRPr="007D734F" w14:paraId="60779B3F" w14:textId="77777777" w:rsidTr="00C2293E">
        <w:trPr>
          <w:trHeight w:val="410"/>
        </w:trPr>
        <w:tc>
          <w:tcPr>
            <w:tcW w:w="1668" w:type="dxa"/>
          </w:tcPr>
          <w:p w14:paraId="5D10F08B" w14:textId="6CEA2BAE" w:rsidR="00D244ED" w:rsidRPr="007D734F" w:rsidRDefault="00D244ED" w:rsidP="00C2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774BD" w:rsidRPr="007D7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D7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.05-1</w:t>
            </w:r>
            <w:r w:rsidR="008774BD" w:rsidRPr="007D7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D7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7151E" w:rsidRPr="007D7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09DD" w:rsidRPr="007D7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6DE8F0FD" w14:textId="77777777" w:rsidR="00D244ED" w:rsidRPr="007D734F" w:rsidRDefault="00D244ED" w:rsidP="00C2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Приветственное слово:</w:t>
            </w:r>
          </w:p>
          <w:p w14:paraId="1C721AB7" w14:textId="21B5E731" w:rsidR="00D244ED" w:rsidRPr="007D734F" w:rsidRDefault="008774BD" w:rsidP="00C2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Соколова Наталия Викторовна</w:t>
            </w:r>
            <w:r w:rsidR="00D244ED" w:rsidRPr="007D7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823DE" w:rsidRPr="007D7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244ED" w:rsidRPr="007D7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полномоченный по правам ребенка в </w:t>
            </w:r>
            <w:r w:rsidRPr="007D7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Псковс</w:t>
            </w:r>
            <w:r w:rsidR="00D244ED" w:rsidRPr="007D73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кой области</w:t>
            </w:r>
          </w:p>
        </w:tc>
      </w:tr>
      <w:tr w:rsidR="00D244ED" w:rsidRPr="007D734F" w14:paraId="6C6D6C52" w14:textId="77777777" w:rsidTr="00C2293E">
        <w:trPr>
          <w:trHeight w:val="410"/>
        </w:trPr>
        <w:tc>
          <w:tcPr>
            <w:tcW w:w="1668" w:type="dxa"/>
          </w:tcPr>
          <w:p w14:paraId="678BA5A3" w14:textId="649B9266" w:rsidR="00D244ED" w:rsidRPr="007D734F" w:rsidRDefault="00D244ED" w:rsidP="00C2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774BD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:1</w:t>
            </w:r>
            <w:r w:rsidR="0097151E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8774BD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:3</w:t>
            </w:r>
            <w:r w:rsidR="0097151E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72BE5698" w14:textId="091AE583" w:rsidR="00A823DE" w:rsidRPr="007D734F" w:rsidRDefault="00A823DE" w:rsidP="00C22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вовлечения родителей (законных представителей) в образование и воспитание с учётом тематик, обсуждённых на ОРС-2022»</w:t>
            </w:r>
          </w:p>
          <w:p w14:paraId="764C6937" w14:textId="6044D22A" w:rsidR="00D244ED" w:rsidRPr="007D734F" w:rsidRDefault="00304341" w:rsidP="00C2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Шевченко Марианна Евгеньевна</w:t>
            </w:r>
            <w:r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, автор и ведущий </w:t>
            </w:r>
            <w:proofErr w:type="spellStart"/>
            <w:r w:rsidRPr="007D734F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="00A823DE"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3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23DE"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канала «Семейный </w:t>
            </w:r>
            <w:proofErr w:type="spellStart"/>
            <w:r w:rsidRPr="007D734F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r w:rsidR="00A823DE" w:rsidRPr="007D734F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spellEnd"/>
            <w:r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 с Марианной Шевченко», директор по развитию Национальной родительской ассоциации</w:t>
            </w:r>
          </w:p>
        </w:tc>
      </w:tr>
      <w:tr w:rsidR="00FD643A" w:rsidRPr="007D734F" w14:paraId="5C748FDA" w14:textId="77777777" w:rsidTr="00F94DC1">
        <w:trPr>
          <w:trHeight w:val="410"/>
        </w:trPr>
        <w:tc>
          <w:tcPr>
            <w:tcW w:w="1668" w:type="dxa"/>
          </w:tcPr>
          <w:p w14:paraId="0DDAB389" w14:textId="53BC73E3" w:rsidR="00FD643A" w:rsidRPr="007D734F" w:rsidRDefault="00FD643A" w:rsidP="00F94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18.3</w:t>
            </w:r>
            <w:r w:rsidR="0097151E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-18.5</w:t>
            </w:r>
            <w:r w:rsidR="0097151E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1A264086" w14:textId="77777777" w:rsidR="00FD643A" w:rsidRPr="007D734F" w:rsidRDefault="00FD643A" w:rsidP="00F94DC1">
            <w:pPr>
              <w:spacing w:after="0" w:line="300" w:lineRule="auto"/>
              <w:ind w:lef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«Ответственное </w:t>
            </w:r>
            <w:proofErr w:type="spellStart"/>
            <w:r w:rsidRPr="007D734F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детей».</w:t>
            </w:r>
          </w:p>
          <w:p w14:paraId="48861F88" w14:textId="0B0CE787" w:rsidR="00FD643A" w:rsidRPr="007D734F" w:rsidRDefault="00FD643A" w:rsidP="00F94DC1">
            <w:pPr>
              <w:spacing w:after="0" w:line="300" w:lineRule="auto"/>
              <w:ind w:lef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Тимофеева Лилия Львовна</w:t>
            </w:r>
            <w:r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34F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психологии </w:t>
            </w:r>
            <w:r w:rsidRPr="007D73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педагогики образования Московского психолого-социального университета, академик Международной академии наук экологии, безопасности человека и природы, научный руководитель проектов ГК «Просвещение», федеральный эксперт ОО «Национальная родительская ассоциация», ВОО «Воспитатели России», Всероссийского экспертного совета «Безопасная информационная среда детства». Тема выступления на родительском собрании: </w:t>
            </w:r>
          </w:p>
        </w:tc>
      </w:tr>
      <w:tr w:rsidR="00FD643A" w:rsidRPr="007D734F" w14:paraId="6D16A7C6" w14:textId="77777777" w:rsidTr="00857E42">
        <w:trPr>
          <w:trHeight w:val="410"/>
        </w:trPr>
        <w:tc>
          <w:tcPr>
            <w:tcW w:w="1668" w:type="dxa"/>
          </w:tcPr>
          <w:p w14:paraId="62C61FB1" w14:textId="0B513732" w:rsidR="00FD643A" w:rsidRPr="007D734F" w:rsidRDefault="00FD643A" w:rsidP="00857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18.5</w:t>
            </w:r>
            <w:r w:rsidR="0097151E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-19.0</w:t>
            </w:r>
            <w:r w:rsidR="0097151E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65BAB951" w14:textId="4B3F6F19" w:rsidR="00FD643A" w:rsidRPr="007D734F" w:rsidRDefault="00FD643A" w:rsidP="00857E42">
            <w:pPr>
              <w:spacing w:after="0" w:line="240" w:lineRule="auto"/>
              <w:ind w:hanging="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D734F">
              <w:rPr>
                <w:rFonts w:ascii="Times New Roman" w:hAnsi="Times New Roman" w:cs="Times New Roman"/>
                <w:sz w:val="24"/>
                <w:szCs w:val="24"/>
              </w:rPr>
              <w:t>Опыт формирования работы с родительским сообществом в рамках повышения компетентности родительского сообщества по вопросам развития детей и юношества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47644778" w14:textId="77777777" w:rsidR="00FD643A" w:rsidRPr="007D734F" w:rsidRDefault="00FD643A" w:rsidP="00857E42">
            <w:pPr>
              <w:spacing w:after="0" w:line="300" w:lineRule="auto"/>
              <w:ind w:left="-83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Гончарова Екатерина Викторовна</w:t>
            </w:r>
            <w:r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734F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отечественной истории; директор Центра карьеры и трудоустройства </w:t>
            </w:r>
            <w:r w:rsidRPr="007D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ВО «Псковский государственный университет»; заместитель председателя Общественного совета по культуре при Комитете по культуре Псковской области; ответственный секретарь Псковского регионального отделения Национальной родительской ассоциации. </w:t>
            </w:r>
          </w:p>
        </w:tc>
      </w:tr>
      <w:tr w:rsidR="00D244ED" w:rsidRPr="007D734F" w14:paraId="771255AC" w14:textId="77777777" w:rsidTr="00C2293E">
        <w:trPr>
          <w:trHeight w:val="410"/>
        </w:trPr>
        <w:tc>
          <w:tcPr>
            <w:tcW w:w="1668" w:type="dxa"/>
          </w:tcPr>
          <w:p w14:paraId="3CE1840B" w14:textId="4AC04632" w:rsidR="00D244ED" w:rsidRPr="007D734F" w:rsidRDefault="00D244ED" w:rsidP="00C2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FD643A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D643A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7151E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FD643A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D643A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151E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5E316604" w14:textId="5B95E3C1" w:rsidR="00D244ED" w:rsidRPr="007D734F" w:rsidRDefault="00D244ED" w:rsidP="00C2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4341" w:rsidRPr="007D734F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="00304341"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родителей. Как слушать и понимать себя и ребёнка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8238E2E" w14:textId="025B1EBD" w:rsidR="00304341" w:rsidRPr="007D734F" w:rsidRDefault="00304341" w:rsidP="0030434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Савастьянова</w:t>
            </w:r>
            <w:proofErr w:type="spellEnd"/>
            <w:r w:rsidRPr="007D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Евгения Станиславовна</w:t>
            </w:r>
            <w:r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практикующий специалист по </w:t>
            </w:r>
            <w:proofErr w:type="spellStart"/>
            <w:r w:rsidRPr="007D734F">
              <w:rPr>
                <w:rFonts w:ascii="Times New Roman" w:hAnsi="Times New Roman" w:cs="Times New Roman"/>
                <w:sz w:val="24"/>
                <w:szCs w:val="24"/>
              </w:rPr>
              <w:t>психосоматике</w:t>
            </w:r>
            <w:proofErr w:type="spellEnd"/>
            <w:r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7151E" w:rsidRPr="007D734F" w14:paraId="346FA61E" w14:textId="77777777" w:rsidTr="008D0F7A">
        <w:trPr>
          <w:trHeight w:val="944"/>
        </w:trPr>
        <w:tc>
          <w:tcPr>
            <w:tcW w:w="1668" w:type="dxa"/>
          </w:tcPr>
          <w:p w14:paraId="45C3065F" w14:textId="25515321" w:rsidR="0097151E" w:rsidRPr="007D734F" w:rsidRDefault="0097151E" w:rsidP="00C2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19.25-19.35</w:t>
            </w:r>
          </w:p>
        </w:tc>
        <w:tc>
          <w:tcPr>
            <w:tcW w:w="7796" w:type="dxa"/>
          </w:tcPr>
          <w:p w14:paraId="65D8422D" w14:textId="5E4CD375" w:rsidR="0097151E" w:rsidRPr="007D734F" w:rsidRDefault="008D0F7A" w:rsidP="008D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клуб как продуктивная форма просвещения родителей», </w:t>
            </w:r>
            <w:r w:rsidRPr="007D73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Грачева Елена Владимировна</w:t>
            </w:r>
            <w:r w:rsidRPr="007D734F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воспитательной работе МБОУ «Многопрофильный правовой лицей №8»</w:t>
            </w:r>
            <w:r w:rsidR="00323269" w:rsidRPr="007D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44ED" w:rsidRPr="007D734F" w14:paraId="45285B0E" w14:textId="77777777" w:rsidTr="00C2293E">
        <w:trPr>
          <w:trHeight w:val="410"/>
        </w:trPr>
        <w:tc>
          <w:tcPr>
            <w:tcW w:w="1668" w:type="dxa"/>
          </w:tcPr>
          <w:p w14:paraId="1F775520" w14:textId="50460305" w:rsidR="00D244ED" w:rsidRPr="007D734F" w:rsidRDefault="00D244ED" w:rsidP="00C22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63E8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7151E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D734F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D734F" w:rsidRPr="007D734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14:paraId="4009705C" w14:textId="2675C26A" w:rsidR="00D244ED" w:rsidRPr="007D734F" w:rsidRDefault="007D734F" w:rsidP="00C22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34F">
              <w:rPr>
                <w:rFonts w:ascii="Times New Roman" w:hAnsi="Times New Roman" w:cs="Times New Roman"/>
                <w:sz w:val="24"/>
                <w:szCs w:val="24"/>
              </w:rPr>
              <w:t>Подведение итогов, сессия «Вопрос-ответ». Анкетирование родителей по актуальным вопросам взаимодействия родителей и образовательных организаций.</w:t>
            </w:r>
          </w:p>
        </w:tc>
      </w:tr>
    </w:tbl>
    <w:p w14:paraId="7F0C31E8" w14:textId="7DF9032C" w:rsidR="006E2295" w:rsidRPr="007D734F" w:rsidRDefault="006E2295" w:rsidP="00A31515">
      <w:pPr>
        <w:rPr>
          <w:sz w:val="24"/>
          <w:szCs w:val="24"/>
        </w:rPr>
      </w:pPr>
    </w:p>
    <w:p w14:paraId="12451D55" w14:textId="77777777" w:rsidR="008D0F7A" w:rsidRPr="007D734F" w:rsidRDefault="008D0F7A" w:rsidP="00A31515">
      <w:pPr>
        <w:rPr>
          <w:sz w:val="24"/>
          <w:szCs w:val="24"/>
        </w:rPr>
      </w:pPr>
    </w:p>
    <w:sectPr w:rsidR="008D0F7A" w:rsidRPr="007D734F" w:rsidSect="00A31515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ED"/>
    <w:rsid w:val="00070694"/>
    <w:rsid w:val="002363E8"/>
    <w:rsid w:val="00304341"/>
    <w:rsid w:val="00323269"/>
    <w:rsid w:val="004965E5"/>
    <w:rsid w:val="005C59F2"/>
    <w:rsid w:val="006E2295"/>
    <w:rsid w:val="007D734F"/>
    <w:rsid w:val="008225BD"/>
    <w:rsid w:val="008774BD"/>
    <w:rsid w:val="008B410F"/>
    <w:rsid w:val="008D0F7A"/>
    <w:rsid w:val="0097151E"/>
    <w:rsid w:val="00977075"/>
    <w:rsid w:val="00986824"/>
    <w:rsid w:val="00A31515"/>
    <w:rsid w:val="00A823DE"/>
    <w:rsid w:val="00B51EBE"/>
    <w:rsid w:val="00BC37A4"/>
    <w:rsid w:val="00C16640"/>
    <w:rsid w:val="00C65D2A"/>
    <w:rsid w:val="00CC09DD"/>
    <w:rsid w:val="00D244ED"/>
    <w:rsid w:val="00EE5B9F"/>
    <w:rsid w:val="00FC19CE"/>
    <w:rsid w:val="00F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B359"/>
  <w15:chartTrackingRefBased/>
  <w15:docId w15:val="{FC85A076-E6C4-4E90-A66A-A1BFB512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E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24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4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4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4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xtendedtext-short">
    <w:name w:val="extendedtext-short"/>
    <w:basedOn w:val="a0"/>
    <w:rsid w:val="00D244ED"/>
  </w:style>
  <w:style w:type="paragraph" w:styleId="a3">
    <w:name w:val="Body Text"/>
    <w:basedOn w:val="a"/>
    <w:link w:val="a4"/>
    <w:rsid w:val="00977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770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Гусева Людмила Леонидовна</cp:lastModifiedBy>
  <cp:revision>2</cp:revision>
  <cp:lastPrinted>2022-09-07T12:33:00Z</cp:lastPrinted>
  <dcterms:created xsi:type="dcterms:W3CDTF">2022-09-07T12:34:00Z</dcterms:created>
  <dcterms:modified xsi:type="dcterms:W3CDTF">2022-09-07T12:34:00Z</dcterms:modified>
</cp:coreProperties>
</file>